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F144D0" w:rsidRDefault="00544CE7" w:rsidP="00353520">
      <w:pPr>
        <w:jc w:val="center"/>
        <w:rPr>
          <w:b/>
          <w:bCs/>
          <w:sz w:val="24"/>
          <w:szCs w:val="24"/>
        </w:rPr>
      </w:pPr>
      <w:r w:rsidRPr="00F144D0">
        <w:rPr>
          <w:b/>
          <w:bCs/>
          <w:sz w:val="24"/>
          <w:szCs w:val="24"/>
        </w:rPr>
        <w:t>MODELLO DI AUTODICHIARAZIONE ASSE</w:t>
      </w:r>
      <w:r w:rsidR="004551D7">
        <w:rPr>
          <w:b/>
          <w:bCs/>
          <w:sz w:val="24"/>
          <w:szCs w:val="24"/>
        </w:rPr>
        <w:t>N</w:t>
      </w:r>
      <w:r w:rsidRPr="00F144D0">
        <w:rPr>
          <w:b/>
          <w:bCs/>
          <w:sz w:val="24"/>
          <w:szCs w:val="24"/>
        </w:rPr>
        <w:t>ZA CONFLITTO DI INTERESSI</w:t>
      </w:r>
    </w:p>
    <w:p w14:paraId="75A524F7" w14:textId="2677F29F" w:rsidR="00544CE7" w:rsidRDefault="00353520" w:rsidP="00353520">
      <w:pPr>
        <w:jc w:val="center"/>
      </w:pPr>
      <w:r w:rsidRPr="00353520">
        <w:rPr>
          <w:b/>
          <w:bCs/>
          <w:sz w:val="24"/>
          <w:szCs w:val="24"/>
        </w:rPr>
        <w:t>(del titolare effettivo della ditta</w:t>
      </w:r>
      <w:r w:rsidR="00C10285">
        <w:rPr>
          <w:b/>
          <w:bCs/>
          <w:sz w:val="24"/>
          <w:szCs w:val="24"/>
        </w:rPr>
        <w:t>/professionista</w:t>
      </w:r>
      <w:r w:rsidRPr="00353520">
        <w:rPr>
          <w:b/>
          <w:bCs/>
          <w:sz w:val="24"/>
          <w:szCs w:val="24"/>
        </w:rPr>
        <w:t>)</w:t>
      </w:r>
    </w:p>
    <w:p w14:paraId="68678840" w14:textId="1EDE458C" w:rsidR="00544CE7" w:rsidRDefault="00544CE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64A30">
        <w:tab/>
      </w:r>
      <w:r w:rsidR="00764A30">
        <w:tab/>
      </w:r>
      <w:r w:rsidR="00764A30">
        <w:tab/>
        <w:t>Al COMUNE DI CHIAVARI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14:paraId="52B58BD1" w14:textId="77777777" w:rsidTr="00544CE7">
        <w:tc>
          <w:tcPr>
            <w:tcW w:w="1696" w:type="dxa"/>
          </w:tcPr>
          <w:p w14:paraId="1B47DE94" w14:textId="77777777" w:rsidR="00544CE7" w:rsidRDefault="00544CE7"/>
          <w:p w14:paraId="3A2AB370" w14:textId="1AA5EB86" w:rsidR="00544CE7" w:rsidRDefault="00544CE7">
            <w:r>
              <w:t xml:space="preserve">PROCEDURA </w:t>
            </w:r>
            <w:r w:rsidR="003D6F9C">
              <w:t>CIG</w:t>
            </w:r>
          </w:p>
          <w:p w14:paraId="2FACF1CB" w14:textId="33FE3457" w:rsidR="00544CE7" w:rsidRDefault="00544CE7"/>
        </w:tc>
        <w:tc>
          <w:tcPr>
            <w:tcW w:w="7932" w:type="dxa"/>
          </w:tcPr>
          <w:p w14:paraId="18C4D895" w14:textId="5CCD8D71" w:rsidR="00406B01" w:rsidRDefault="00492C79" w:rsidP="00406B01">
            <w:pPr>
              <w:jc w:val="center"/>
            </w:pPr>
            <w:r w:rsidRPr="00492C79">
              <w:t>B9290218A6</w:t>
            </w:r>
          </w:p>
        </w:tc>
      </w:tr>
      <w:tr w:rsidR="00544CE7" w14:paraId="49C1E2AE" w14:textId="77777777" w:rsidTr="00544CE7">
        <w:tc>
          <w:tcPr>
            <w:tcW w:w="1696" w:type="dxa"/>
          </w:tcPr>
          <w:p w14:paraId="283E20A0" w14:textId="77777777" w:rsidR="00544CE7" w:rsidRDefault="00544CE7"/>
          <w:p w14:paraId="40E7AEF8" w14:textId="77777777" w:rsidR="00544CE7" w:rsidRDefault="00544CE7">
            <w:r>
              <w:t>OGGETTO</w:t>
            </w:r>
          </w:p>
          <w:p w14:paraId="19C1B9E7" w14:textId="727656AA" w:rsidR="00544CE7" w:rsidRDefault="00544CE7"/>
        </w:tc>
        <w:tc>
          <w:tcPr>
            <w:tcW w:w="7932" w:type="dxa"/>
          </w:tcPr>
          <w:p w14:paraId="0DD56CC1" w14:textId="77777777" w:rsidR="00544CE7" w:rsidRDefault="00544CE7"/>
          <w:p w14:paraId="5EDDB919" w14:textId="77777777" w:rsidR="003D6F9C" w:rsidRPr="00921747" w:rsidRDefault="003D6F9C" w:rsidP="003D6F9C">
            <w:pPr>
              <w:pStyle w:val="Titolo1"/>
              <w:spacing w:before="1"/>
              <w:ind w:right="109"/>
              <w:jc w:val="both"/>
              <w:rPr>
                <w:rFonts w:ascii="Arial" w:hAnsi="Arial" w:cs="Arial"/>
                <w:b/>
                <w:bCs/>
                <w:i w:val="0"/>
                <w:iCs/>
                <w:sz w:val="22"/>
                <w:szCs w:val="22"/>
                <w:u w:val="none"/>
              </w:rPr>
            </w:pPr>
            <w:bookmarkStart w:id="0" w:name="_Hlk14091025"/>
            <w:r w:rsidRPr="00921747">
              <w:rPr>
                <w:rFonts w:ascii="Arial" w:hAnsi="Arial" w:cs="Arial"/>
                <w:b/>
                <w:bCs/>
                <w:i w:val="0"/>
                <w:iCs/>
                <w:sz w:val="22"/>
                <w:szCs w:val="22"/>
                <w:u w:val="none"/>
              </w:rPr>
              <w:t>GARA A PROCEDURA APERTA EX ART. 71 D. LGS. N. 36/2023 PER L’AFFIDAMENTO DEL SERVIZIO DI NAVETTA URBANA INTERNA AL COMUNE DI CHIAVARI PER MESI 12 RINNOVABILI DI ULTERIORI 12 MESI.</w:t>
            </w:r>
          </w:p>
          <w:bookmarkEnd w:id="0"/>
          <w:p w14:paraId="380598C0" w14:textId="2296BFD2" w:rsidR="00160479" w:rsidRDefault="00160479" w:rsidP="003D6F9C">
            <w:pPr>
              <w:pStyle w:val="Titolo1"/>
              <w:spacing w:before="1"/>
              <w:ind w:right="109"/>
              <w:jc w:val="both"/>
            </w:pPr>
          </w:p>
        </w:tc>
      </w:tr>
    </w:tbl>
    <w:p w14:paraId="460BA80A" w14:textId="3BA58314" w:rsidR="00544CE7" w:rsidRDefault="00544CE7">
      <w: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14:paraId="1A766BD2" w14:textId="77777777" w:rsidTr="00544CE7">
        <w:tc>
          <w:tcPr>
            <w:tcW w:w="2830" w:type="dxa"/>
          </w:tcPr>
          <w:p w14:paraId="0D44A7D8" w14:textId="77777777" w:rsidR="00544CE7" w:rsidRDefault="00544CE7"/>
          <w:p w14:paraId="0298CFDC" w14:textId="3B6ADA47" w:rsidR="00544CE7" w:rsidRDefault="00544CE7">
            <w:r>
              <w:t>Nome e Cognome</w:t>
            </w:r>
          </w:p>
          <w:p w14:paraId="3B568D5D" w14:textId="5CB0B83C" w:rsidR="00544CE7" w:rsidRDefault="00544CE7"/>
        </w:tc>
        <w:tc>
          <w:tcPr>
            <w:tcW w:w="6798" w:type="dxa"/>
          </w:tcPr>
          <w:p w14:paraId="0279EC99" w14:textId="77777777" w:rsidR="00544CE7" w:rsidRDefault="00544CE7"/>
        </w:tc>
      </w:tr>
      <w:tr w:rsidR="00544CE7" w14:paraId="47B9F523" w14:textId="77777777" w:rsidTr="00544CE7">
        <w:tc>
          <w:tcPr>
            <w:tcW w:w="2830" w:type="dxa"/>
          </w:tcPr>
          <w:p w14:paraId="507E8FD4" w14:textId="77777777" w:rsidR="00544CE7" w:rsidRDefault="00544CE7"/>
          <w:p w14:paraId="612280BC" w14:textId="03B1A11D" w:rsidR="00544CE7" w:rsidRDefault="00544CE7">
            <w:r>
              <w:t>Data di nascita</w:t>
            </w:r>
          </w:p>
          <w:p w14:paraId="4C1320A5" w14:textId="1DE7CFFB" w:rsidR="00544CE7" w:rsidRDefault="00544CE7"/>
        </w:tc>
        <w:tc>
          <w:tcPr>
            <w:tcW w:w="6798" w:type="dxa"/>
          </w:tcPr>
          <w:p w14:paraId="14D8441E" w14:textId="77777777" w:rsidR="00544CE7" w:rsidRDefault="00544CE7"/>
        </w:tc>
      </w:tr>
      <w:tr w:rsidR="00544CE7" w14:paraId="63A3736B" w14:textId="77777777" w:rsidTr="00544CE7">
        <w:tc>
          <w:tcPr>
            <w:tcW w:w="2830" w:type="dxa"/>
          </w:tcPr>
          <w:p w14:paraId="05CEEDCE" w14:textId="77777777" w:rsidR="00544CE7" w:rsidRDefault="00544CE7"/>
          <w:p w14:paraId="6F99FB47" w14:textId="0149C31D" w:rsidR="00544CE7" w:rsidRDefault="00544CE7">
            <w:r>
              <w:t>Codice Fiscale</w:t>
            </w:r>
          </w:p>
          <w:p w14:paraId="43FE0912" w14:textId="22609DFF" w:rsidR="00544CE7" w:rsidRDefault="00544CE7"/>
        </w:tc>
        <w:tc>
          <w:tcPr>
            <w:tcW w:w="6798" w:type="dxa"/>
          </w:tcPr>
          <w:p w14:paraId="03AECAB7" w14:textId="77777777" w:rsidR="00544CE7" w:rsidRDefault="00544CE7"/>
        </w:tc>
      </w:tr>
      <w:tr w:rsidR="00544CE7" w14:paraId="1F00660D" w14:textId="77777777" w:rsidTr="00544CE7">
        <w:tc>
          <w:tcPr>
            <w:tcW w:w="2830" w:type="dxa"/>
          </w:tcPr>
          <w:p w14:paraId="1842DBB7" w14:textId="77777777" w:rsidR="00544CE7" w:rsidRDefault="00544CE7"/>
          <w:p w14:paraId="18B69CFC" w14:textId="30B12E1D" w:rsidR="00544CE7" w:rsidRDefault="00544CE7">
            <w:r>
              <w:t>In qualità di</w:t>
            </w:r>
          </w:p>
          <w:p w14:paraId="108FBEC5" w14:textId="6E85A923" w:rsidR="00544CE7" w:rsidRDefault="00544CE7"/>
        </w:tc>
        <w:tc>
          <w:tcPr>
            <w:tcW w:w="6798" w:type="dxa"/>
          </w:tcPr>
          <w:p w14:paraId="3B0FF8BA" w14:textId="77777777" w:rsidR="00544CE7" w:rsidRDefault="00544CE7"/>
          <w:p w14:paraId="75963872" w14:textId="57F3B267" w:rsidR="00544CE7" w:rsidRDefault="00544CE7">
            <w:r>
              <w:t>Titolare effettivo di cui al D. Lgs. n. 231/2007 e ss.mm.ii.</w:t>
            </w:r>
          </w:p>
        </w:tc>
      </w:tr>
    </w:tbl>
    <w:p w14:paraId="052154F5" w14:textId="526AD561" w:rsidR="00544CE7" w:rsidRDefault="00544CE7"/>
    <w:p w14:paraId="368881B4" w14:textId="4DD5FBAA" w:rsidR="00544CE7" w:rsidRDefault="00544CE7">
      <w: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14:paraId="1F9C3F8C" w14:textId="77777777" w:rsidTr="00544CE7">
        <w:tc>
          <w:tcPr>
            <w:tcW w:w="2972" w:type="dxa"/>
          </w:tcPr>
          <w:p w14:paraId="364477B7" w14:textId="77777777" w:rsidR="00544CE7" w:rsidRDefault="00544CE7"/>
          <w:p w14:paraId="605C9F42" w14:textId="77777777" w:rsidR="00544CE7" w:rsidRDefault="00544CE7">
            <w:r>
              <w:t>Ragione Sociale</w:t>
            </w:r>
          </w:p>
          <w:p w14:paraId="2B67F177" w14:textId="7BB16AD6" w:rsidR="00544CE7" w:rsidRDefault="00544CE7"/>
        </w:tc>
        <w:tc>
          <w:tcPr>
            <w:tcW w:w="6656" w:type="dxa"/>
          </w:tcPr>
          <w:p w14:paraId="4DA720A5" w14:textId="77777777" w:rsidR="00544CE7" w:rsidRDefault="00544CE7"/>
        </w:tc>
      </w:tr>
    </w:tbl>
    <w:p w14:paraId="3707D31A" w14:textId="25248E24" w:rsidR="00544CE7" w:rsidRDefault="00544CE7"/>
    <w:p w14:paraId="066DB3BA" w14:textId="1BD87241" w:rsidR="00544CE7" w:rsidRDefault="00544CE7">
      <w: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Default="00544CE7">
      <w:r>
        <w:sym w:font="Symbol" w:char="F07F"/>
      </w:r>
      <w: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>
        <w:t>.</w:t>
      </w:r>
    </w:p>
    <w:p w14:paraId="0EDDA07A" w14:textId="70EE8E64" w:rsidR="00F144D0" w:rsidRDefault="00F144D0">
      <w:r>
        <w:t>Data, _______________</w:t>
      </w:r>
      <w:r w:rsidR="00AE1859">
        <w:t xml:space="preserve">                                                                             </w:t>
      </w:r>
      <w:r>
        <w:t>IL DICHIARANTE (1)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1859">
        <w:t xml:space="preserve">                                              __________________</w:t>
      </w:r>
    </w:p>
    <w:sectPr w:rsidR="00F144D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596816">
    <w:abstractNumId w:val="0"/>
  </w:num>
  <w:num w:numId="2" w16cid:durableId="201094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160479"/>
    <w:rsid w:val="001620D5"/>
    <w:rsid w:val="00193D09"/>
    <w:rsid w:val="002A0E9C"/>
    <w:rsid w:val="002E2453"/>
    <w:rsid w:val="002F29F1"/>
    <w:rsid w:val="00353520"/>
    <w:rsid w:val="003545BA"/>
    <w:rsid w:val="003D15F6"/>
    <w:rsid w:val="003D6F9C"/>
    <w:rsid w:val="00406B01"/>
    <w:rsid w:val="004551D7"/>
    <w:rsid w:val="00492C79"/>
    <w:rsid w:val="004C3FB4"/>
    <w:rsid w:val="00544CE7"/>
    <w:rsid w:val="00550DE1"/>
    <w:rsid w:val="00553A5F"/>
    <w:rsid w:val="00662D44"/>
    <w:rsid w:val="00683EA3"/>
    <w:rsid w:val="006D27A9"/>
    <w:rsid w:val="00702CFE"/>
    <w:rsid w:val="00753B38"/>
    <w:rsid w:val="00764A30"/>
    <w:rsid w:val="008B55FD"/>
    <w:rsid w:val="00916EDE"/>
    <w:rsid w:val="009F5F5B"/>
    <w:rsid w:val="00AE1859"/>
    <w:rsid w:val="00AE23A0"/>
    <w:rsid w:val="00B32323"/>
    <w:rsid w:val="00BA5735"/>
    <w:rsid w:val="00C10285"/>
    <w:rsid w:val="00DC6864"/>
    <w:rsid w:val="00DF66E1"/>
    <w:rsid w:val="00E338C9"/>
    <w:rsid w:val="00E54288"/>
    <w:rsid w:val="00E8076F"/>
    <w:rsid w:val="00E92B0F"/>
    <w:rsid w:val="00F144D0"/>
    <w:rsid w:val="00F227FF"/>
    <w:rsid w:val="00F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553A5F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1Carattere">
    <w:name w:val="Titolo 1 Carattere"/>
    <w:basedOn w:val="Carpredefinitoparagrafo"/>
    <w:link w:val="Titolo1"/>
    <w:uiPriority w:val="1"/>
    <w:rsid w:val="00553A5F"/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Giacomo Gotelli</cp:lastModifiedBy>
  <cp:revision>28</cp:revision>
  <cp:lastPrinted>2025-01-30T09:23:00Z</cp:lastPrinted>
  <dcterms:created xsi:type="dcterms:W3CDTF">2023-04-14T11:31:00Z</dcterms:created>
  <dcterms:modified xsi:type="dcterms:W3CDTF">2025-11-18T13:11:00Z</dcterms:modified>
</cp:coreProperties>
</file>